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675"/>
        <w:gridCol w:w="1945"/>
        <w:gridCol w:w="4209"/>
      </w:tblGrid>
      <w:tr w:rsidR="006F2354" w:rsidRPr="00D23044" w:rsidTr="00D23044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354" w:rsidRPr="00D23044" w:rsidRDefault="006F2354" w:rsidP="00E31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54" w:rsidRPr="00D23044" w:rsidRDefault="006F2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044">
              <w:rPr>
                <w:rFonts w:ascii="Times New Roman" w:hAnsi="Times New Roman" w:cs="Times New Roman"/>
                <w:b/>
                <w:bCs/>
              </w:rPr>
              <w:t>Naziv trgovine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54" w:rsidRPr="00D23044" w:rsidRDefault="00D23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044">
              <w:rPr>
                <w:rFonts w:ascii="Times New Roman" w:hAnsi="Times New Roman" w:cs="Times New Roman"/>
                <w:b/>
                <w:bCs/>
              </w:rPr>
              <w:t>A</w:t>
            </w:r>
            <w:r w:rsidR="006F2354" w:rsidRPr="00D23044">
              <w:rPr>
                <w:rFonts w:ascii="Times New Roman" w:hAnsi="Times New Roman" w:cs="Times New Roman"/>
                <w:b/>
                <w:bCs/>
              </w:rPr>
              <w:t>dresa</w:t>
            </w:r>
          </w:p>
        </w:tc>
        <w:tc>
          <w:tcPr>
            <w:tcW w:w="4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354" w:rsidRPr="00D23044" w:rsidRDefault="00E31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6F2354" w:rsidRPr="00D23044">
              <w:rPr>
                <w:rFonts w:ascii="Times New Roman" w:hAnsi="Times New Roman" w:cs="Times New Roman"/>
                <w:b/>
                <w:bCs/>
              </w:rPr>
              <w:t>opust</w:t>
            </w:r>
          </w:p>
        </w:tc>
      </w:tr>
      <w:tr w:rsidR="006F2354" w:rsidRPr="00D23044" w:rsidTr="00D2304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354" w:rsidRPr="00D23044" w:rsidRDefault="006F2354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6F2354" w:rsidP="007B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LULU SHOES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6F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6F2354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10%</w:t>
            </w:r>
          </w:p>
        </w:tc>
      </w:tr>
      <w:tr w:rsidR="006F2354" w:rsidRPr="00D23044" w:rsidTr="00D23044">
        <w:trPr>
          <w:trHeight w:val="86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354" w:rsidRPr="00D23044" w:rsidRDefault="006F2354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6F2354" w:rsidP="006F2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GHETALDUS D.D.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6F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6F2354" w:rsidP="007B087E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20% na sunčane naočale i</w:t>
            </w:r>
          </w:p>
          <w:p w:rsidR="006F2354" w:rsidRPr="00D23044" w:rsidRDefault="006F2354" w:rsidP="007B087E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dioptrijske okvire.</w:t>
            </w:r>
          </w:p>
        </w:tc>
      </w:tr>
      <w:tr w:rsidR="006F2354" w:rsidRPr="00D23044" w:rsidTr="00D2304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354" w:rsidRPr="00D23044" w:rsidRDefault="006F2354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6F2354" w:rsidP="007B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BLUKIDS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Giardini 11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6F2354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15 %</w:t>
            </w:r>
          </w:p>
        </w:tc>
      </w:tr>
      <w:tr w:rsidR="006F2354" w:rsidRPr="00D23044" w:rsidTr="00D2304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354" w:rsidRPr="00D23044" w:rsidRDefault="006F2354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6F2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354" w:rsidRPr="00D23044" w:rsidRDefault="006F2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LISCA</w:t>
            </w:r>
          </w:p>
          <w:p w:rsidR="006F2354" w:rsidRPr="00D23044" w:rsidRDefault="006F2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6F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6F2354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20% na kolekciju P/LJ 2017. izuzev kupaćih kostima</w:t>
            </w:r>
          </w:p>
        </w:tc>
      </w:tr>
      <w:tr w:rsidR="006F2354" w:rsidRPr="00D23044" w:rsidTr="00D2304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354" w:rsidRPr="00D23044" w:rsidRDefault="006F2354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6F2354" w:rsidP="007B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ROMANTIC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6F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6F2354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15% popusta</w:t>
            </w:r>
          </w:p>
        </w:tc>
      </w:tr>
      <w:tr w:rsidR="006F2354" w:rsidRPr="00D23044" w:rsidTr="00D2304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354" w:rsidRPr="00D23044" w:rsidRDefault="006F2354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6F2354" w:rsidP="007B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SHOE BOX</w:t>
            </w:r>
            <w:r w:rsidR="002D1C7B"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Dehatlon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E3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Sergijevaca 25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6F2354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10 %</w:t>
            </w:r>
          </w:p>
        </w:tc>
      </w:tr>
      <w:tr w:rsidR="006F2354" w:rsidRPr="00D23044" w:rsidTr="00D2304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354" w:rsidRPr="00D23044" w:rsidRDefault="006F2354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6F2354" w:rsidP="007B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ARGENTUM srebrnarnica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E3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Flanatička 10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6F2354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50 % na kolekciju srebra, čelika i remena za satove; - 40 % na sve satove; - 25 % na zlato i briljante te novu kolekciju srebra; - 70 % na dio asortimana srebra; - 40% na dio asortimana briljanata (isključeni su poklon bonovi i medicinske naušnice; popusti se ostvaruju na blagajni i vrijede bez obzira na način plaćanja; akcije se međusobno ne zbrajaju)</w:t>
            </w:r>
          </w:p>
        </w:tc>
      </w:tr>
      <w:tr w:rsidR="006F2354" w:rsidRPr="00D23044" w:rsidTr="00D2304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354" w:rsidRPr="00D23044" w:rsidRDefault="006F2354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D23044" w:rsidP="007B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MULLER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6F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 popusta na c</w:t>
            </w:r>
            <w:r w:rsidR="006F2354" w:rsidRPr="00D23044">
              <w:rPr>
                <w:rFonts w:ascii="Times New Roman" w:hAnsi="Times New Roman" w:cs="Times New Roman"/>
              </w:rPr>
              <w:t>jelokupan asortiman</w:t>
            </w:r>
          </w:p>
        </w:tc>
      </w:tr>
      <w:tr w:rsidR="006F2354" w:rsidRPr="00D23044" w:rsidTr="00D2304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354" w:rsidRPr="00D23044" w:rsidRDefault="006F2354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6F2354" w:rsidP="00D23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TALLY WEIJL</w:t>
            </w:r>
            <w:r w:rsidR="00D23044"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D23044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  <w:sz w:val="24"/>
                <w:szCs w:val="24"/>
              </w:rPr>
              <w:t xml:space="preserve">Laginjina 3   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BB5B4E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20 % na sve</w:t>
            </w:r>
          </w:p>
        </w:tc>
      </w:tr>
      <w:tr w:rsidR="007B5EFA" w:rsidRPr="00D23044" w:rsidTr="00D2304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EFA" w:rsidRPr="00D23044" w:rsidRDefault="00C50161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FA" w:rsidRPr="00D23044" w:rsidRDefault="00D23044" w:rsidP="007B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LEGO KIDS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FA" w:rsidRPr="00D23044" w:rsidRDefault="007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FA" w:rsidRPr="00D23044" w:rsidRDefault="007B5EFA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10%</w:t>
            </w:r>
          </w:p>
        </w:tc>
      </w:tr>
      <w:tr w:rsidR="007B5EFA" w:rsidRPr="00D23044" w:rsidTr="00D2304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EFA" w:rsidRPr="00D23044" w:rsidRDefault="00C50161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FA" w:rsidRPr="00D23044" w:rsidRDefault="00D23044" w:rsidP="007B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AMITY WOMEN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FA" w:rsidRPr="00D23044" w:rsidRDefault="007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FA" w:rsidRPr="00D23044" w:rsidRDefault="007B5EFA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10%</w:t>
            </w:r>
          </w:p>
        </w:tc>
      </w:tr>
      <w:tr w:rsidR="007B5EFA" w:rsidRPr="00D23044" w:rsidTr="00D2304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EFA" w:rsidRPr="00D23044" w:rsidRDefault="00C50161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FA" w:rsidRPr="00D23044" w:rsidRDefault="00D23044" w:rsidP="007B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AMITI TOYS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FA" w:rsidRPr="00D23044" w:rsidRDefault="007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FA" w:rsidRPr="00D23044" w:rsidRDefault="007B5EFA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10%</w:t>
            </w:r>
          </w:p>
        </w:tc>
      </w:tr>
      <w:tr w:rsidR="007B5EFA" w:rsidRPr="00D23044" w:rsidTr="00D2304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EFA" w:rsidRPr="00D23044" w:rsidRDefault="00C50161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2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FA" w:rsidRPr="00D23044" w:rsidRDefault="00D23044" w:rsidP="007B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AMITI BABY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FA" w:rsidRPr="00D23044" w:rsidRDefault="007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FA" w:rsidRPr="00D23044" w:rsidRDefault="007B5EFA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10%</w:t>
            </w:r>
          </w:p>
        </w:tc>
      </w:tr>
      <w:tr w:rsidR="007B5EFA" w:rsidRPr="00D23044" w:rsidTr="00D2304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EFA" w:rsidRPr="00D23044" w:rsidRDefault="00C50161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2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FA" w:rsidRPr="00D23044" w:rsidRDefault="007B5EFA" w:rsidP="007B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TRIUMPH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FA" w:rsidRPr="00D23044" w:rsidRDefault="007B5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EFA" w:rsidRPr="00D23044" w:rsidRDefault="007B5EFA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10%</w:t>
            </w:r>
          </w:p>
        </w:tc>
      </w:tr>
      <w:tr w:rsidR="006F2354" w:rsidRPr="00D23044" w:rsidTr="00D23044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354" w:rsidRPr="00D23044" w:rsidRDefault="00C50161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2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D23044" w:rsidP="007B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 TAILOR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6F2354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Scalierova 6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8A7FB1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popust 30 % na sve</w:t>
            </w:r>
          </w:p>
        </w:tc>
      </w:tr>
      <w:tr w:rsidR="006F2354" w:rsidRPr="00D23044" w:rsidTr="00D23044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354" w:rsidRPr="00D23044" w:rsidRDefault="00C50161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2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6F2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SHOE BE DO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D23044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Sergijevaca 30/A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354" w:rsidRPr="00D23044" w:rsidRDefault="006F2354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10 % + loyality program od 5%do  15%</w:t>
            </w:r>
          </w:p>
        </w:tc>
      </w:tr>
      <w:tr w:rsidR="00D23044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44" w:rsidRPr="00D23044" w:rsidRDefault="00D23044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D23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TOMAS SPORT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Sergijevaca 12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D23044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-</w:t>
            </w:r>
            <w:r w:rsidRPr="00D23044">
              <w:rPr>
                <w:rFonts w:ascii="Times New Roman" w:hAnsi="Times New Roman" w:cs="Times New Roman"/>
                <w:lang w:val="sl-SI"/>
              </w:rPr>
              <w:t>15% na cielokupni asortiman – p</w:t>
            </w:r>
            <w:r>
              <w:rPr>
                <w:rFonts w:ascii="Times New Roman" w:hAnsi="Times New Roman" w:cs="Times New Roman"/>
                <w:lang w:val="sl-SI"/>
              </w:rPr>
              <w:t>opusti se međusobno ne zbrajaju</w:t>
            </w:r>
          </w:p>
        </w:tc>
      </w:tr>
      <w:tr w:rsidR="00D23044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44" w:rsidRPr="00D23044" w:rsidRDefault="00D23044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D23044" w:rsidP="00D23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SISLEY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D23044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Sergijevaca 20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D23044" w:rsidP="00D23044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-20% na kolekciju proljeće/ljeto 2017</w:t>
            </w:r>
          </w:p>
        </w:tc>
      </w:tr>
      <w:tr w:rsidR="00D23044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44" w:rsidRDefault="00D23044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D23044" w:rsidP="00D23044">
            <w:pPr>
              <w:rPr>
                <w:rFonts w:ascii="Times New Roman" w:hAnsi="Times New Roman" w:cs="Times New Roman"/>
                <w:b/>
              </w:rPr>
            </w:pPr>
            <w:r w:rsidRPr="00D23044">
              <w:rPr>
                <w:rFonts w:ascii="Times New Roman" w:hAnsi="Times New Roman" w:cs="Times New Roman"/>
                <w:b/>
              </w:rPr>
              <w:t>DM FIL.  78 PULA TRŽNICA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E3144C" w:rsidP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Flanatička 25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D23044" w:rsidP="00D23044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15 %  za kupnju iznad 200,00 kn</w:t>
            </w:r>
          </w:p>
        </w:tc>
      </w:tr>
      <w:tr w:rsidR="00D23044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44" w:rsidRDefault="00D23044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D23044" w:rsidP="00D23044">
            <w:pPr>
              <w:rPr>
                <w:rFonts w:ascii="Times New Roman" w:hAnsi="Times New Roman" w:cs="Times New Roman"/>
                <w:b/>
              </w:rPr>
            </w:pPr>
            <w:r w:rsidRPr="00D23044">
              <w:rPr>
                <w:rFonts w:ascii="Times New Roman" w:hAnsi="Times New Roman" w:cs="Times New Roman"/>
                <w:b/>
              </w:rPr>
              <w:t>DM FIL. 189 PULA-FONTIČKA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E3144C" w:rsidP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Fontička 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D23044" w:rsidP="00D23044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15 %  za kupnju iznad 200,00 kn</w:t>
            </w:r>
          </w:p>
        </w:tc>
      </w:tr>
      <w:tr w:rsidR="00D23044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44" w:rsidRDefault="00D23044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D23044" w:rsidP="00D23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SISLEY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D23044" w:rsidP="00D23044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Sergijevaca 20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D23044" w:rsidP="00D23044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-20% na kolekciju proljeće/ljeto 2017</w:t>
            </w:r>
          </w:p>
        </w:tc>
      </w:tr>
      <w:tr w:rsidR="00D23044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44" w:rsidRDefault="00D23044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D23044" w:rsidP="00D23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44">
              <w:rPr>
                <w:rFonts w:ascii="Times New Roman" w:hAnsi="Times New Roman" w:cs="Times New Roman"/>
                <w:b/>
                <w:sz w:val="24"/>
                <w:szCs w:val="24"/>
              </w:rPr>
              <w:t>NARACAMICIE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D23044" w:rsidP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Ciscuttijeva 12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D23044" w:rsidP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D23044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44" w:rsidRDefault="00D23044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D23044" w:rsidP="00D23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RIO TRGOVINA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Default="00D23044" w:rsidP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Trg 1. svibnja 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Default="00D23044" w:rsidP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D23044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44" w:rsidRDefault="00D23044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D23044" w:rsidP="00D23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FRODDO SHOP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Default="00D23044" w:rsidP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Ciscuttijeva 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Default="00D23044" w:rsidP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 na cjelokupni asortiman</w:t>
            </w:r>
          </w:p>
        </w:tc>
      </w:tr>
      <w:tr w:rsidR="00D23044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44" w:rsidRDefault="00D23044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D23044" w:rsidP="00D23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CICIBAN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Default="00D23044" w:rsidP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Flanatička 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Default="00D23044" w:rsidP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 popusta na dio asortimana</w:t>
            </w:r>
          </w:p>
        </w:tc>
      </w:tr>
      <w:tr w:rsidR="00D23044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44" w:rsidRDefault="00D23044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D23044" w:rsidP="00D23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OBUĆA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Default="00D23044" w:rsidP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Sergijevaca 36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Default="00D23044" w:rsidP="00D23044">
            <w:pPr>
              <w:rPr>
                <w:rFonts w:ascii="Times New Roman" w:hAnsi="Times New Roman" w:cs="Times New Roman"/>
              </w:rPr>
            </w:pPr>
            <w:r w:rsidRPr="00D23044">
              <w:rPr>
                <w:rFonts w:ascii="Times New Roman" w:hAnsi="Times New Roman" w:cs="Times New Roman"/>
              </w:rPr>
              <w:t>30% popu</w:t>
            </w:r>
            <w:r>
              <w:rPr>
                <w:rFonts w:ascii="Times New Roman" w:hAnsi="Times New Roman" w:cs="Times New Roman"/>
              </w:rPr>
              <w:t xml:space="preserve">sta na dio asortimana Ciciban + </w:t>
            </w:r>
            <w:r w:rsidRPr="00D23044">
              <w:rPr>
                <w:rFonts w:ascii="Times New Roman" w:hAnsi="Times New Roman" w:cs="Times New Roman"/>
              </w:rPr>
              <w:t>od 30 do 50% popusta na dio asortimana za odrasle</w:t>
            </w:r>
          </w:p>
        </w:tc>
      </w:tr>
      <w:tr w:rsidR="00D23044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44" w:rsidRDefault="00D23044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D23044" w:rsidP="00D23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RT STIL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Default="00D23044" w:rsidP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Flanatička 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Default="00D23044" w:rsidP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</w:tr>
      <w:tr w:rsidR="00D23044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44" w:rsidRDefault="00D23044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Pr="00D23044" w:rsidRDefault="00E3144C" w:rsidP="00D23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CARPE DIEM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Default="00E3144C" w:rsidP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Giardini 18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44" w:rsidRDefault="00E3144C" w:rsidP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E3144C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Default="00E3144C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44C" w:rsidRDefault="00E3144C" w:rsidP="00D23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CARPE DIEM Diadema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44C" w:rsidRDefault="00E3144C" w:rsidP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Zagrebačka 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44C" w:rsidRDefault="00E3144C" w:rsidP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E3144C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Default="00E3144C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44C" w:rsidRDefault="00E3144C" w:rsidP="00D23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EUROPA 92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44C" w:rsidRDefault="00E3144C" w:rsidP="00D23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44C" w:rsidRDefault="00E3144C" w:rsidP="00E3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artikl 5%, 2. artikl 10%, 3. a</w:t>
            </w:r>
            <w:r w:rsidRPr="00E3144C">
              <w:rPr>
                <w:rFonts w:ascii="Times New Roman" w:hAnsi="Times New Roman" w:cs="Times New Roman"/>
              </w:rPr>
              <w:t>rtikl 15%</w:t>
            </w:r>
          </w:p>
        </w:tc>
      </w:tr>
      <w:tr w:rsidR="00E3144C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Default="00E3144C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44C" w:rsidRDefault="00E3144C" w:rsidP="00D23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bio&amp;bio Pula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44C" w:rsidRDefault="00E3144C" w:rsidP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Fontička 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44C" w:rsidRDefault="00E3144C" w:rsidP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 na sav asortiman</w:t>
            </w:r>
          </w:p>
        </w:tc>
      </w:tr>
      <w:tr w:rsidR="00E3144C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Default="00E3144C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44C" w:rsidRDefault="00E3144C" w:rsidP="00D23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BENETTON 012 dječji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44C" w:rsidRDefault="00E3144C" w:rsidP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Ciscuttijeva 18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44C" w:rsidRDefault="00E3144C" w:rsidP="00E3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-20% na kolekciju proljeće/</w:t>
            </w:r>
            <w:r w:rsidRPr="00E3144C">
              <w:rPr>
                <w:rFonts w:ascii="Times New Roman" w:hAnsi="Times New Roman" w:cs="Times New Roman"/>
              </w:rPr>
              <w:t>ljeto 2017</w:t>
            </w:r>
          </w:p>
        </w:tc>
      </w:tr>
      <w:tr w:rsidR="00E3144C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4C" w:rsidRDefault="00E3144C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44C" w:rsidRDefault="00E3144C" w:rsidP="00E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P....S....fashion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44C" w:rsidRDefault="00E3144C" w:rsidP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Zagrebačka 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44C" w:rsidRDefault="00E3144C" w:rsidP="00E3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E42891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1" w:rsidRDefault="00E42891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91" w:rsidRDefault="00E42891" w:rsidP="00E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OVS UOMO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91" w:rsidRDefault="00E42891" w:rsidP="00D23044">
            <w:pPr>
              <w:rPr>
                <w:rFonts w:ascii="Times New Roman" w:hAnsi="Times New Roman" w:cs="Times New Roman"/>
              </w:rPr>
            </w:pPr>
            <w:r w:rsidRPr="00E42891">
              <w:rPr>
                <w:rFonts w:ascii="Times New Roman" w:hAnsi="Times New Roman" w:cs="Times New Roman"/>
              </w:rPr>
              <w:t>Sergijevaca</w:t>
            </w:r>
            <w:r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91" w:rsidRDefault="00E42891" w:rsidP="00E3144C">
            <w:pPr>
              <w:rPr>
                <w:rFonts w:ascii="Times New Roman" w:hAnsi="Times New Roman" w:cs="Times New Roman"/>
              </w:rPr>
            </w:pPr>
            <w:r w:rsidRPr="00E42891">
              <w:rPr>
                <w:rFonts w:ascii="Times New Roman" w:hAnsi="Times New Roman" w:cs="Times New Roman"/>
              </w:rPr>
              <w:t>10%</w:t>
            </w:r>
          </w:p>
        </w:tc>
      </w:tr>
      <w:tr w:rsidR="00E42891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1" w:rsidRDefault="00E42891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91" w:rsidRDefault="00E42891" w:rsidP="00E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OVS DONA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91" w:rsidRDefault="00E42891" w:rsidP="00D23044">
            <w:pPr>
              <w:rPr>
                <w:rFonts w:ascii="Times New Roman" w:hAnsi="Times New Roman" w:cs="Times New Roman"/>
              </w:rPr>
            </w:pPr>
            <w:r w:rsidRPr="00E42891">
              <w:rPr>
                <w:rFonts w:ascii="Times New Roman" w:hAnsi="Times New Roman" w:cs="Times New Roman"/>
              </w:rPr>
              <w:t>Sergijevaca</w:t>
            </w:r>
            <w:r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91" w:rsidRDefault="00E42891" w:rsidP="00E3144C">
            <w:pPr>
              <w:rPr>
                <w:rFonts w:ascii="Times New Roman" w:hAnsi="Times New Roman" w:cs="Times New Roman"/>
              </w:rPr>
            </w:pPr>
            <w:r w:rsidRPr="00E42891">
              <w:rPr>
                <w:rFonts w:ascii="Times New Roman" w:hAnsi="Times New Roman" w:cs="Times New Roman"/>
              </w:rPr>
              <w:t>10%</w:t>
            </w:r>
          </w:p>
        </w:tc>
      </w:tr>
      <w:tr w:rsidR="00E42891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1" w:rsidRDefault="00E42891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91" w:rsidRDefault="00E42891" w:rsidP="00E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OVS KIDS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91" w:rsidRDefault="00E42891" w:rsidP="00D23044">
            <w:pPr>
              <w:rPr>
                <w:rFonts w:ascii="Times New Roman" w:hAnsi="Times New Roman" w:cs="Times New Roman"/>
              </w:rPr>
            </w:pPr>
            <w:r w:rsidRPr="00E42891">
              <w:rPr>
                <w:rFonts w:ascii="Times New Roman" w:hAnsi="Times New Roman" w:cs="Times New Roman"/>
              </w:rPr>
              <w:t>Sergijevaca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891" w:rsidRDefault="00E42891" w:rsidP="00E3144C">
            <w:pPr>
              <w:rPr>
                <w:rFonts w:ascii="Times New Roman" w:hAnsi="Times New Roman" w:cs="Times New Roman"/>
              </w:rPr>
            </w:pPr>
            <w:r w:rsidRPr="00E42891">
              <w:rPr>
                <w:rFonts w:ascii="Times New Roman" w:hAnsi="Times New Roman" w:cs="Times New Roman"/>
              </w:rPr>
              <w:t>10%</w:t>
            </w:r>
          </w:p>
        </w:tc>
      </w:tr>
      <w:tr w:rsidR="00F00505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5" w:rsidRDefault="00F00505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05" w:rsidRDefault="00F00505" w:rsidP="00E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TECHNO FASHION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05" w:rsidRPr="00E42891" w:rsidRDefault="00F00505" w:rsidP="00D23044">
            <w:pPr>
              <w:rPr>
                <w:rFonts w:ascii="Times New Roman" w:hAnsi="Times New Roman" w:cs="Times New Roman"/>
              </w:rPr>
            </w:pPr>
            <w:r w:rsidRPr="00F00505">
              <w:rPr>
                <w:rFonts w:ascii="Times New Roman" w:hAnsi="Times New Roman" w:cs="Times New Roman"/>
              </w:rPr>
              <w:t>Ciscuttijeva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05" w:rsidRPr="00E42891" w:rsidRDefault="00F00505" w:rsidP="00E3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10- 30 %</w:t>
            </w:r>
          </w:p>
        </w:tc>
      </w:tr>
      <w:tr w:rsidR="00CD0B8E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E" w:rsidRDefault="00CD0B8E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B8E" w:rsidRDefault="00CD0B8E" w:rsidP="00E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KERVER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B8E" w:rsidRPr="00F00505" w:rsidRDefault="00CD0B8E" w:rsidP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Flanatička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B8E" w:rsidRDefault="00CD0B8E" w:rsidP="00E3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10- 50 %</w:t>
            </w:r>
          </w:p>
        </w:tc>
      </w:tr>
      <w:tr w:rsidR="00CD0B8E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E" w:rsidRDefault="00CD0B8E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B8E" w:rsidRDefault="00CD0B8E" w:rsidP="00CD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MODE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B8E" w:rsidRPr="00F00505" w:rsidRDefault="00CD0B8E" w:rsidP="00D2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Istarska 12.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B8E" w:rsidRDefault="00CD0B8E" w:rsidP="00E3144C">
            <w:pPr>
              <w:rPr>
                <w:rFonts w:ascii="Times New Roman" w:hAnsi="Times New Roman" w:cs="Times New Roman"/>
              </w:rPr>
            </w:pPr>
            <w:r w:rsidRPr="00CD0B8E">
              <w:rPr>
                <w:rFonts w:ascii="Times New Roman" w:hAnsi="Times New Roman" w:cs="Times New Roman"/>
              </w:rPr>
              <w:t>20% popusta</w:t>
            </w:r>
          </w:p>
        </w:tc>
      </w:tr>
      <w:tr w:rsidR="00CD0B8E" w:rsidRPr="00D23044" w:rsidTr="00D230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8E" w:rsidRDefault="00CD0B8E" w:rsidP="00E3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B8E" w:rsidRDefault="00CD0B8E" w:rsidP="00E3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8E">
              <w:rPr>
                <w:rFonts w:ascii="Times New Roman" w:hAnsi="Times New Roman" w:cs="Times New Roman"/>
                <w:b/>
                <w:sz w:val="24"/>
                <w:szCs w:val="24"/>
              </w:rPr>
              <w:t>BOUTIQUE TORBICA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B8E" w:rsidRPr="00F00505" w:rsidRDefault="00CD0B8E" w:rsidP="00D23044">
            <w:pPr>
              <w:rPr>
                <w:rFonts w:ascii="Times New Roman" w:hAnsi="Times New Roman" w:cs="Times New Roman"/>
              </w:rPr>
            </w:pPr>
            <w:r w:rsidRPr="00CD0B8E">
              <w:rPr>
                <w:rFonts w:ascii="Times New Roman" w:hAnsi="Times New Roman" w:cs="Times New Roman"/>
              </w:rPr>
              <w:t>Veronska 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B8E" w:rsidRDefault="00CD0B8E" w:rsidP="00E3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10 %</w:t>
            </w:r>
          </w:p>
        </w:tc>
      </w:tr>
    </w:tbl>
    <w:p w:rsidR="002D1C7B" w:rsidRPr="00D23044" w:rsidRDefault="002D1C7B" w:rsidP="002D1C7B">
      <w:pPr>
        <w:rPr>
          <w:rFonts w:ascii="Times New Roman" w:hAnsi="Times New Roman" w:cs="Times New Roman"/>
        </w:rPr>
      </w:pPr>
    </w:p>
    <w:sectPr w:rsidR="002D1C7B" w:rsidRPr="00D230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B5" w:rsidRDefault="00FC75B5" w:rsidP="007B087E">
      <w:r>
        <w:separator/>
      </w:r>
    </w:p>
  </w:endnote>
  <w:endnote w:type="continuationSeparator" w:id="0">
    <w:p w:rsidR="00FC75B5" w:rsidRDefault="00FC75B5" w:rsidP="007B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B5" w:rsidRDefault="00FC75B5" w:rsidP="007B087E">
      <w:r>
        <w:separator/>
      </w:r>
    </w:p>
  </w:footnote>
  <w:footnote w:type="continuationSeparator" w:id="0">
    <w:p w:rsidR="00FC75B5" w:rsidRDefault="00FC75B5" w:rsidP="007B0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7E" w:rsidRDefault="007B087E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B087E" w:rsidRDefault="007B087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SRETNA SRIJEDA 05.04 2017.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B087E" w:rsidRDefault="007B087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SRETNA SRIJEDA 05.04 2017.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43045"/>
    <w:multiLevelType w:val="hybridMultilevel"/>
    <w:tmpl w:val="EDBCC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63F9E"/>
    <w:multiLevelType w:val="hybridMultilevel"/>
    <w:tmpl w:val="A9628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7E"/>
    <w:rsid w:val="000711B9"/>
    <w:rsid w:val="000B2C0D"/>
    <w:rsid w:val="000E54A0"/>
    <w:rsid w:val="001436EF"/>
    <w:rsid w:val="00180101"/>
    <w:rsid w:val="002D1C7B"/>
    <w:rsid w:val="00347361"/>
    <w:rsid w:val="00425CA8"/>
    <w:rsid w:val="006C78A7"/>
    <w:rsid w:val="006F2354"/>
    <w:rsid w:val="00713FF5"/>
    <w:rsid w:val="007472CC"/>
    <w:rsid w:val="007B087E"/>
    <w:rsid w:val="007B5EFA"/>
    <w:rsid w:val="007F6544"/>
    <w:rsid w:val="008A7FB1"/>
    <w:rsid w:val="009A2AFC"/>
    <w:rsid w:val="00B57509"/>
    <w:rsid w:val="00B95079"/>
    <w:rsid w:val="00BB5B4E"/>
    <w:rsid w:val="00C50161"/>
    <w:rsid w:val="00C8494A"/>
    <w:rsid w:val="00CD06E9"/>
    <w:rsid w:val="00CD0B8E"/>
    <w:rsid w:val="00CD0CCF"/>
    <w:rsid w:val="00D23044"/>
    <w:rsid w:val="00D82783"/>
    <w:rsid w:val="00E16DCC"/>
    <w:rsid w:val="00E3144C"/>
    <w:rsid w:val="00E42891"/>
    <w:rsid w:val="00ED73D4"/>
    <w:rsid w:val="00F00505"/>
    <w:rsid w:val="00FC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481A8-C914-4559-ADD4-041CCEFF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8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8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87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08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87E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F235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B5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SRETNA SRIJEDA 05.04 2017.</vt:lpstr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SRETNA SRIJEDA 05.04 2017.</dc:title>
  <dc:subject/>
  <dc:creator>Gordana Klančić Sorić</dc:creator>
  <cp:keywords/>
  <dc:description/>
  <cp:lastModifiedBy>Marko Percan</cp:lastModifiedBy>
  <cp:revision>2</cp:revision>
  <cp:lastPrinted>2017-04-04T08:16:00Z</cp:lastPrinted>
  <dcterms:created xsi:type="dcterms:W3CDTF">2017-04-04T11:31:00Z</dcterms:created>
  <dcterms:modified xsi:type="dcterms:W3CDTF">2017-04-04T11:31:00Z</dcterms:modified>
</cp:coreProperties>
</file>